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6AB7C" w14:textId="77777777" w:rsidR="00450BF1" w:rsidRDefault="00450BF1" w:rsidP="00126437">
      <w:pPr>
        <w:jc w:val="center"/>
      </w:pPr>
      <w:r>
        <w:t>JAMES MICHAEL BIAS</w:t>
      </w:r>
    </w:p>
    <w:p w14:paraId="245D88DE" w14:textId="77777777" w:rsidR="00450BF1" w:rsidRDefault="00450BF1" w:rsidP="00126437">
      <w:pPr>
        <w:jc w:val="center"/>
      </w:pPr>
    </w:p>
    <w:p w14:paraId="335877CD" w14:textId="77777777" w:rsidR="00450BF1" w:rsidRDefault="00450BF1" w:rsidP="00126437">
      <w:pPr>
        <w:jc w:val="center"/>
      </w:pPr>
      <w:r>
        <w:t>4 Sunny Drive Ona, West Virginia 25545</w:t>
      </w:r>
    </w:p>
    <w:p w14:paraId="63F8D46E" w14:textId="77777777" w:rsidR="00450BF1" w:rsidRDefault="00450BF1" w:rsidP="00126437">
      <w:pPr>
        <w:jc w:val="center"/>
      </w:pPr>
    </w:p>
    <w:p w14:paraId="5BFA5B72" w14:textId="77777777" w:rsidR="00450BF1" w:rsidRDefault="00450BF1" w:rsidP="00126437">
      <w:pPr>
        <w:jc w:val="center"/>
      </w:pPr>
      <w:r>
        <w:t>(304) 638-1294    mbr711@aol.com</w:t>
      </w:r>
    </w:p>
    <w:p w14:paraId="2E931C4D" w14:textId="77777777" w:rsidR="00450BF1" w:rsidRDefault="00450BF1" w:rsidP="00450BF1"/>
    <w:p w14:paraId="077C184A" w14:textId="77777777" w:rsidR="0012437E" w:rsidRDefault="00450BF1" w:rsidP="00450BF1">
      <w:r>
        <w:t>PROFILE</w:t>
      </w:r>
    </w:p>
    <w:p w14:paraId="5BCB9C2D" w14:textId="62E45DF1" w:rsidR="00450BF1" w:rsidRDefault="0012437E" w:rsidP="00450BF1">
      <w:r>
        <w:t xml:space="preserve">       </w:t>
      </w:r>
      <w:r w:rsidR="00450BF1">
        <w:t>Highly professional attitude. Proven to learn quickly, assess problems. Able to motivate employees to high performance standards an excellence. Strong planning and organizing skills. Outstanding work attendance. 19  years of experience in manufacturing production environment.</w:t>
      </w:r>
    </w:p>
    <w:p w14:paraId="2D3363BC" w14:textId="77777777" w:rsidR="00450BF1" w:rsidRDefault="00450BF1" w:rsidP="00450BF1"/>
    <w:p w14:paraId="7BE5D3A1" w14:textId="65E3BBB1" w:rsidR="008F6D28" w:rsidRDefault="0012437E" w:rsidP="00450BF1">
      <w:r>
        <w:t>EDUCATION</w:t>
      </w:r>
      <w:r w:rsidR="00450BF1">
        <w:t xml:space="preserve"> </w:t>
      </w:r>
      <w:r w:rsidR="008F6D28">
        <w:t xml:space="preserve">              </w:t>
      </w:r>
    </w:p>
    <w:p w14:paraId="6CA45610" w14:textId="77777777" w:rsidR="008F6D28" w:rsidRDefault="00450BF1" w:rsidP="00450BF1">
      <w:r>
        <w:t>Marshal</w:t>
      </w:r>
      <w:r w:rsidR="006F72C3">
        <w:t>l University   Huntington, WV</w:t>
      </w:r>
    </w:p>
    <w:p w14:paraId="74B15D0D" w14:textId="77868B23" w:rsidR="00450BF1" w:rsidRDefault="00450BF1" w:rsidP="00450BF1">
      <w:r>
        <w:t>Business Management, Industrial Plant Tech. Took various classes through the years 1980-1995</w:t>
      </w:r>
    </w:p>
    <w:p w14:paraId="534BB1F5" w14:textId="77777777" w:rsidR="00450BF1" w:rsidRDefault="00450BF1" w:rsidP="00450BF1"/>
    <w:p w14:paraId="19F6F61F" w14:textId="13D47162" w:rsidR="00450BF1" w:rsidRDefault="002B1B76" w:rsidP="00450BF1">
      <w:r>
        <w:t xml:space="preserve">EXPERIENCE </w:t>
      </w:r>
    </w:p>
    <w:p w14:paraId="244C07D0" w14:textId="7B4D1EBC" w:rsidR="002B1B76" w:rsidRDefault="00150723" w:rsidP="00450BF1">
      <w:r>
        <w:t>June 2015 – Present</w:t>
      </w:r>
    </w:p>
    <w:p w14:paraId="05DE5227" w14:textId="58A11A5E" w:rsidR="00150723" w:rsidRDefault="00150723" w:rsidP="00450BF1">
      <w:r>
        <w:t xml:space="preserve">Cenergy, LLC Milton, WV </w:t>
      </w:r>
    </w:p>
    <w:p w14:paraId="790186AE" w14:textId="573C46D3" w:rsidR="0093123E" w:rsidRDefault="00C769CB" w:rsidP="00450BF1">
      <w:r>
        <w:t xml:space="preserve">Weld </w:t>
      </w:r>
      <w:r w:rsidR="00FA384A">
        <w:t xml:space="preserve">Shop Supervisor </w:t>
      </w:r>
    </w:p>
    <w:p w14:paraId="20FE4F7E" w14:textId="4F9D8FF4" w:rsidR="00FA384A" w:rsidRDefault="00FA384A" w:rsidP="00FA384A">
      <w:pPr>
        <w:pStyle w:val="ListParagraph"/>
        <w:numPr>
          <w:ilvl w:val="0"/>
          <w:numId w:val="6"/>
        </w:numPr>
      </w:pPr>
      <w:r>
        <w:t>Read blue prints</w:t>
      </w:r>
    </w:p>
    <w:p w14:paraId="68CB0577" w14:textId="64039D85" w:rsidR="00FA384A" w:rsidRDefault="00FA384A" w:rsidP="00FA384A">
      <w:pPr>
        <w:pStyle w:val="ListParagraph"/>
        <w:numPr>
          <w:ilvl w:val="0"/>
          <w:numId w:val="6"/>
        </w:numPr>
      </w:pPr>
      <w:r>
        <w:t>Maintain produc</w:t>
      </w:r>
      <w:r w:rsidR="005C4557">
        <w:t xml:space="preserve">tion goals </w:t>
      </w:r>
    </w:p>
    <w:p w14:paraId="545BE240" w14:textId="6FF55252" w:rsidR="005C4557" w:rsidRDefault="005C4557" w:rsidP="00FA384A">
      <w:pPr>
        <w:pStyle w:val="ListParagraph"/>
        <w:numPr>
          <w:ilvl w:val="0"/>
          <w:numId w:val="6"/>
        </w:numPr>
      </w:pPr>
      <w:r>
        <w:t>Perform safety audits</w:t>
      </w:r>
    </w:p>
    <w:p w14:paraId="2920F21F" w14:textId="69AFFFBA" w:rsidR="005C4557" w:rsidRDefault="005C4557" w:rsidP="00FA384A">
      <w:pPr>
        <w:pStyle w:val="ListParagraph"/>
        <w:numPr>
          <w:ilvl w:val="0"/>
          <w:numId w:val="6"/>
        </w:numPr>
      </w:pPr>
      <w:r>
        <w:t xml:space="preserve">Perform </w:t>
      </w:r>
      <w:r w:rsidR="00C45391">
        <w:t xml:space="preserve">quality inspections </w:t>
      </w:r>
    </w:p>
    <w:p w14:paraId="374EEB92" w14:textId="32149FB2" w:rsidR="00C45391" w:rsidRDefault="00C45391" w:rsidP="00FA384A">
      <w:pPr>
        <w:pStyle w:val="ListParagraph"/>
        <w:numPr>
          <w:ilvl w:val="0"/>
          <w:numId w:val="6"/>
        </w:numPr>
      </w:pPr>
      <w:r>
        <w:t xml:space="preserve">Operate fork trucks, overhead cranes and sky tracks </w:t>
      </w:r>
    </w:p>
    <w:p w14:paraId="1FF26B8C" w14:textId="77777777" w:rsidR="00C45391" w:rsidRDefault="00C45391" w:rsidP="00C45391">
      <w:pPr>
        <w:ind w:left="360"/>
      </w:pPr>
    </w:p>
    <w:p w14:paraId="1F246F99" w14:textId="77777777" w:rsidR="005F2B8F" w:rsidRDefault="00450BF1" w:rsidP="00450BF1">
      <w:r>
        <w:t>Febr</w:t>
      </w:r>
      <w:r w:rsidR="005F2B8F">
        <w:t xml:space="preserve">uary 2013 - November 2014    </w:t>
      </w:r>
    </w:p>
    <w:p w14:paraId="6EDE8DCE" w14:textId="77777777" w:rsidR="005F2B8F" w:rsidRDefault="00450BF1" w:rsidP="00450BF1">
      <w:r>
        <w:t>Special Metals Corporatio</w:t>
      </w:r>
      <w:r w:rsidR="005F2B8F">
        <w:t xml:space="preserve">n </w:t>
      </w:r>
      <w:r w:rsidR="008F6D28">
        <w:t>Huntington, WV</w:t>
      </w:r>
      <w:r>
        <w:t xml:space="preserve">     </w:t>
      </w:r>
    </w:p>
    <w:p w14:paraId="4D4CD449" w14:textId="77777777" w:rsidR="00AF2731" w:rsidRDefault="00450BF1" w:rsidP="00AF2731">
      <w:r>
        <w:t>Supervisor</w:t>
      </w:r>
    </w:p>
    <w:p w14:paraId="70B1E798" w14:textId="1778E5AA" w:rsidR="00450BF1" w:rsidRDefault="00450BF1" w:rsidP="00AF2731">
      <w:pPr>
        <w:pStyle w:val="ListParagraph"/>
        <w:numPr>
          <w:ilvl w:val="0"/>
          <w:numId w:val="1"/>
        </w:numPr>
      </w:pPr>
      <w:r>
        <w:t>Responsible for supervision of 15 - 35employees</w:t>
      </w:r>
    </w:p>
    <w:p w14:paraId="740EA3A8" w14:textId="77777777" w:rsidR="00450BF1" w:rsidRDefault="00450BF1" w:rsidP="005F2B8F">
      <w:pPr>
        <w:pStyle w:val="ListParagraph"/>
        <w:numPr>
          <w:ilvl w:val="0"/>
          <w:numId w:val="1"/>
        </w:numPr>
      </w:pPr>
      <w:r>
        <w:t>Schedule material through departments</w:t>
      </w:r>
    </w:p>
    <w:p w14:paraId="70A96488" w14:textId="77777777" w:rsidR="00450BF1" w:rsidRDefault="00450BF1" w:rsidP="00AF2731">
      <w:pPr>
        <w:pStyle w:val="ListParagraph"/>
        <w:numPr>
          <w:ilvl w:val="0"/>
          <w:numId w:val="1"/>
        </w:numPr>
      </w:pPr>
      <w:r>
        <w:t>Work with engineering to resolve problems with products and equipment</w:t>
      </w:r>
    </w:p>
    <w:p w14:paraId="2D82A307" w14:textId="77777777" w:rsidR="00450BF1" w:rsidRDefault="00450BF1" w:rsidP="00AF2731">
      <w:pPr>
        <w:pStyle w:val="ListParagraph"/>
        <w:numPr>
          <w:ilvl w:val="0"/>
          <w:numId w:val="1"/>
        </w:numPr>
      </w:pPr>
      <w:r>
        <w:t>Schedule manpower to get as much done with little overtime</w:t>
      </w:r>
    </w:p>
    <w:p w14:paraId="07B5137F" w14:textId="77777777" w:rsidR="00450BF1" w:rsidRDefault="00450BF1" w:rsidP="00AF2731">
      <w:pPr>
        <w:pStyle w:val="ListParagraph"/>
        <w:numPr>
          <w:ilvl w:val="0"/>
          <w:numId w:val="1"/>
        </w:numPr>
      </w:pPr>
      <w:r>
        <w:t>Train and evaluate employees</w:t>
      </w:r>
    </w:p>
    <w:p w14:paraId="48B99B58" w14:textId="77777777" w:rsidR="00450BF1" w:rsidRDefault="00450BF1" w:rsidP="00AF2731">
      <w:pPr>
        <w:pStyle w:val="ListParagraph"/>
        <w:numPr>
          <w:ilvl w:val="0"/>
          <w:numId w:val="1"/>
        </w:numPr>
      </w:pPr>
      <w:r>
        <w:t>Train employees on OSHA regulations</w:t>
      </w:r>
    </w:p>
    <w:p w14:paraId="13895F41" w14:textId="77777777" w:rsidR="00450BF1" w:rsidRDefault="00450BF1" w:rsidP="00450BF1">
      <w:r>
        <w:t xml:space="preserve"> </w:t>
      </w:r>
    </w:p>
    <w:p w14:paraId="6C54ACFF" w14:textId="00414E11" w:rsidR="00450BF1" w:rsidRDefault="00450BF1" w:rsidP="00450BF1">
      <w:r>
        <w:t xml:space="preserve">March 2004 - February 2013   </w:t>
      </w:r>
      <w:r w:rsidR="00E952B6">
        <w:t>Steel of West Virginia Huntington, WV</w:t>
      </w:r>
    </w:p>
    <w:p w14:paraId="79997293" w14:textId="77777777" w:rsidR="00450BF1" w:rsidRDefault="00450BF1" w:rsidP="00450BF1">
      <w:r>
        <w:t xml:space="preserve">Supervisor       </w:t>
      </w:r>
    </w:p>
    <w:p w14:paraId="797545AC" w14:textId="77777777" w:rsidR="00450BF1" w:rsidRDefault="00450BF1" w:rsidP="00C735BC">
      <w:pPr>
        <w:pStyle w:val="ListParagraph"/>
        <w:numPr>
          <w:ilvl w:val="0"/>
          <w:numId w:val="2"/>
        </w:numPr>
      </w:pPr>
      <w:r>
        <w:t>Responsible for supervision of 3 departments, insuring a high level of efficiency and production</w:t>
      </w:r>
    </w:p>
    <w:p w14:paraId="22FECEEC" w14:textId="77777777" w:rsidR="00450BF1" w:rsidRDefault="00450BF1" w:rsidP="00C735BC">
      <w:pPr>
        <w:pStyle w:val="ListParagraph"/>
        <w:numPr>
          <w:ilvl w:val="0"/>
          <w:numId w:val="2"/>
        </w:numPr>
      </w:pPr>
      <w:r>
        <w:t>Prepared work schedules for up to a 40 person union labor workforce</w:t>
      </w:r>
    </w:p>
    <w:p w14:paraId="2454FBE4" w14:textId="77777777" w:rsidR="00450BF1" w:rsidRDefault="00450BF1" w:rsidP="007D44B8">
      <w:pPr>
        <w:pStyle w:val="ListParagraph"/>
        <w:numPr>
          <w:ilvl w:val="0"/>
          <w:numId w:val="2"/>
        </w:numPr>
      </w:pPr>
      <w:r>
        <w:t>Administer all quality and safety training for OSHA compliance</w:t>
      </w:r>
    </w:p>
    <w:p w14:paraId="6B503098" w14:textId="77777777" w:rsidR="00450BF1" w:rsidRDefault="00450BF1" w:rsidP="007D44B8">
      <w:pPr>
        <w:pStyle w:val="ListParagraph"/>
        <w:numPr>
          <w:ilvl w:val="0"/>
          <w:numId w:val="2"/>
        </w:numPr>
      </w:pPr>
      <w:r>
        <w:t xml:space="preserve">Monitor and maintain quality control on rolling mill </w:t>
      </w:r>
    </w:p>
    <w:p w14:paraId="7E651E18" w14:textId="77777777" w:rsidR="00450BF1" w:rsidRDefault="00450BF1" w:rsidP="007D44B8">
      <w:pPr>
        <w:pStyle w:val="ListParagraph"/>
        <w:numPr>
          <w:ilvl w:val="0"/>
          <w:numId w:val="2"/>
        </w:numPr>
      </w:pPr>
      <w:r>
        <w:lastRenderedPageBreak/>
        <w:t>Acted as liaison between union and management to assist in resoling grievances</w:t>
      </w:r>
    </w:p>
    <w:p w14:paraId="084067B2" w14:textId="77777777" w:rsidR="00450BF1" w:rsidRDefault="00450BF1" w:rsidP="007D44B8">
      <w:pPr>
        <w:pStyle w:val="ListParagraph"/>
        <w:numPr>
          <w:ilvl w:val="0"/>
          <w:numId w:val="2"/>
        </w:numPr>
      </w:pPr>
      <w:r>
        <w:t>Responsible for tracking inventory, scheduling material flow, customer deliveries and trucks for shipment</w:t>
      </w:r>
    </w:p>
    <w:p w14:paraId="29D6DD93" w14:textId="77777777" w:rsidR="00450BF1" w:rsidRDefault="00450BF1" w:rsidP="007D44B8">
      <w:pPr>
        <w:pStyle w:val="ListParagraph"/>
        <w:numPr>
          <w:ilvl w:val="0"/>
          <w:numId w:val="2"/>
        </w:numPr>
      </w:pPr>
      <w:r>
        <w:t>June- August 2009- Helped in the installation and start up of Bronx pipe, bar and beam straightener. During this time I went extensive training from Bronx regarding setup, operation and maintenance</w:t>
      </w:r>
    </w:p>
    <w:p w14:paraId="14914113" w14:textId="77777777" w:rsidR="007D44B8" w:rsidRDefault="00450BF1" w:rsidP="00450BF1">
      <w:pPr>
        <w:pStyle w:val="ListParagraph"/>
        <w:numPr>
          <w:ilvl w:val="0"/>
          <w:numId w:val="2"/>
        </w:numPr>
      </w:pPr>
      <w:r>
        <w:t>September 2009- Starting training employees on setup and operation of Bronx pipe, bar and beam straightener</w:t>
      </w:r>
    </w:p>
    <w:p w14:paraId="1D25BBDB" w14:textId="77777777" w:rsidR="00503035" w:rsidRDefault="00503035" w:rsidP="00503035">
      <w:pPr>
        <w:ind w:left="360"/>
      </w:pPr>
      <w:r>
        <w:t xml:space="preserve"> </w:t>
      </w:r>
    </w:p>
    <w:p w14:paraId="697A9802" w14:textId="7C1C4A77" w:rsidR="00450BF1" w:rsidRDefault="00503035" w:rsidP="00503035">
      <w:r>
        <w:t>February 2002 - March 2004   Midway Ford Hurricane, WV</w:t>
      </w:r>
    </w:p>
    <w:p w14:paraId="230B988B" w14:textId="77777777" w:rsidR="00450BF1" w:rsidRDefault="00450BF1" w:rsidP="00450BF1">
      <w:r>
        <w:t>Service Advisor/ Shop Foreman</w:t>
      </w:r>
    </w:p>
    <w:p w14:paraId="6B916711" w14:textId="77777777" w:rsidR="00450BF1" w:rsidRDefault="00450BF1" w:rsidP="006C1AB7">
      <w:pPr>
        <w:pStyle w:val="ListParagraph"/>
        <w:numPr>
          <w:ilvl w:val="0"/>
          <w:numId w:val="3"/>
        </w:numPr>
      </w:pPr>
      <w:r>
        <w:t>Responsible for scheduling and maintaining customer appointments</w:t>
      </w:r>
    </w:p>
    <w:p w14:paraId="442BE805" w14:textId="77777777" w:rsidR="00450BF1" w:rsidRDefault="00450BF1" w:rsidP="006C1AB7">
      <w:pPr>
        <w:pStyle w:val="ListParagraph"/>
        <w:numPr>
          <w:ilvl w:val="0"/>
          <w:numId w:val="3"/>
        </w:numPr>
      </w:pPr>
      <w:r>
        <w:t>Processed vehicle drop-off as needed</w:t>
      </w:r>
    </w:p>
    <w:p w14:paraId="6370D092" w14:textId="77777777" w:rsidR="00450BF1" w:rsidRDefault="00450BF1" w:rsidP="006C1AB7">
      <w:pPr>
        <w:pStyle w:val="ListParagraph"/>
        <w:numPr>
          <w:ilvl w:val="0"/>
          <w:numId w:val="3"/>
        </w:numPr>
      </w:pPr>
      <w:r>
        <w:t>Maintained excellent customer service by providing detailed consultation with customers for service</w:t>
      </w:r>
    </w:p>
    <w:p w14:paraId="79FE5930" w14:textId="77777777" w:rsidR="00450BF1" w:rsidRDefault="00450BF1" w:rsidP="006C1AB7">
      <w:pPr>
        <w:pStyle w:val="ListParagraph"/>
        <w:numPr>
          <w:ilvl w:val="0"/>
          <w:numId w:val="3"/>
        </w:numPr>
      </w:pPr>
      <w:r>
        <w:t>Generated customer work orders and checked OASIS for outstanding recalls</w:t>
      </w:r>
    </w:p>
    <w:p w14:paraId="2DB072B6" w14:textId="77777777" w:rsidR="00450BF1" w:rsidRDefault="00450BF1" w:rsidP="006C1AB7">
      <w:pPr>
        <w:pStyle w:val="ListParagraph"/>
        <w:numPr>
          <w:ilvl w:val="0"/>
          <w:numId w:val="3"/>
        </w:numPr>
      </w:pPr>
      <w:r>
        <w:t>Directly supervised up to ten dispatch of technician work and participated in the interview and selection process of new technicians</w:t>
      </w:r>
    </w:p>
    <w:p w14:paraId="652D75B9" w14:textId="77777777" w:rsidR="00450BF1" w:rsidRDefault="00450BF1" w:rsidP="006C1AB7">
      <w:pPr>
        <w:pStyle w:val="ListParagraph"/>
        <w:numPr>
          <w:ilvl w:val="0"/>
          <w:numId w:val="3"/>
        </w:numPr>
      </w:pPr>
      <w:r>
        <w:t xml:space="preserve">Accomplished the scheduling and dispatch of technician work </w:t>
      </w:r>
    </w:p>
    <w:p w14:paraId="1C0A3099" w14:textId="77777777" w:rsidR="00450BF1" w:rsidRDefault="00450BF1" w:rsidP="006C1AB7">
      <w:pPr>
        <w:pStyle w:val="ListParagraph"/>
        <w:numPr>
          <w:ilvl w:val="0"/>
          <w:numId w:val="3"/>
        </w:numPr>
      </w:pPr>
      <w:r>
        <w:t>Coordinated with parts department to ensure availability for customer parts</w:t>
      </w:r>
    </w:p>
    <w:p w14:paraId="4DF710C2" w14:textId="77777777" w:rsidR="00450BF1" w:rsidRDefault="00450BF1" w:rsidP="006C1AB7">
      <w:pPr>
        <w:pStyle w:val="ListParagraph"/>
        <w:numPr>
          <w:ilvl w:val="0"/>
          <w:numId w:val="3"/>
        </w:numPr>
      </w:pPr>
      <w:r>
        <w:t>Worked with technicians to ensure "fix it right the first time" Quality Control</w:t>
      </w:r>
    </w:p>
    <w:p w14:paraId="1A4ABEA4" w14:textId="77777777" w:rsidR="00450BF1" w:rsidRDefault="00450BF1" w:rsidP="006C1AB7">
      <w:pPr>
        <w:pStyle w:val="ListParagraph"/>
        <w:numPr>
          <w:ilvl w:val="0"/>
          <w:numId w:val="3"/>
        </w:numPr>
      </w:pPr>
      <w:r>
        <w:t>Final booking of work orders to include technician time flagging</w:t>
      </w:r>
    </w:p>
    <w:p w14:paraId="40805D17" w14:textId="77777777" w:rsidR="00450BF1" w:rsidRDefault="00450BF1" w:rsidP="006C1AB7">
      <w:pPr>
        <w:pStyle w:val="ListParagraph"/>
        <w:numPr>
          <w:ilvl w:val="0"/>
          <w:numId w:val="3"/>
        </w:numPr>
      </w:pPr>
      <w:r>
        <w:t>Followed up with warranty customers to maintain favorable C.S.I. ranking</w:t>
      </w:r>
    </w:p>
    <w:p w14:paraId="17800816" w14:textId="77777777" w:rsidR="00450BF1" w:rsidRDefault="00450BF1" w:rsidP="006C1AB7">
      <w:pPr>
        <w:pStyle w:val="ListParagraph"/>
        <w:numPr>
          <w:ilvl w:val="0"/>
          <w:numId w:val="3"/>
        </w:numPr>
      </w:pPr>
      <w:r>
        <w:t>Tracking and completion of special order parts repairs</w:t>
      </w:r>
    </w:p>
    <w:p w14:paraId="25C2E778" w14:textId="77777777" w:rsidR="00450BF1" w:rsidRDefault="00450BF1" w:rsidP="00450BF1">
      <w:r>
        <w:t xml:space="preserve"> </w:t>
      </w:r>
    </w:p>
    <w:p w14:paraId="6B47E217" w14:textId="12961F1B" w:rsidR="00450BF1" w:rsidRDefault="00B54586" w:rsidP="00450BF1">
      <w:r>
        <w:t>April 2000 - January 2002   Steel of West Virginia Huntington, WV</w:t>
      </w:r>
    </w:p>
    <w:p w14:paraId="4A948FAB" w14:textId="77777777" w:rsidR="00450BF1" w:rsidRDefault="00450BF1" w:rsidP="00450BF1">
      <w:r>
        <w:t xml:space="preserve">Foreman ( Promoted from Union Laborer)       </w:t>
      </w:r>
    </w:p>
    <w:p w14:paraId="194522F8" w14:textId="77777777" w:rsidR="00450BF1" w:rsidRDefault="00450BF1" w:rsidP="00B54586">
      <w:pPr>
        <w:pStyle w:val="ListParagraph"/>
        <w:numPr>
          <w:ilvl w:val="0"/>
          <w:numId w:val="4"/>
        </w:numPr>
      </w:pPr>
      <w:r>
        <w:t>Directly responsible for hourly employees on 3 shifts</w:t>
      </w:r>
    </w:p>
    <w:p w14:paraId="0C5B3241" w14:textId="77777777" w:rsidR="00450BF1" w:rsidRDefault="00450BF1" w:rsidP="00B54586">
      <w:pPr>
        <w:pStyle w:val="ListParagraph"/>
        <w:numPr>
          <w:ilvl w:val="0"/>
          <w:numId w:val="4"/>
        </w:numPr>
      </w:pPr>
      <w:r>
        <w:t>Prepared work schedules for up to a forty person union labor workforce</w:t>
      </w:r>
    </w:p>
    <w:p w14:paraId="21A396E5" w14:textId="77777777" w:rsidR="00450BF1" w:rsidRDefault="00450BF1" w:rsidP="00B54586">
      <w:pPr>
        <w:pStyle w:val="ListParagraph"/>
        <w:numPr>
          <w:ilvl w:val="0"/>
          <w:numId w:val="4"/>
        </w:numPr>
      </w:pPr>
      <w:r>
        <w:t>Acted as liaison between union and management to assist in resolve customer service issues</w:t>
      </w:r>
    </w:p>
    <w:p w14:paraId="1BE09A46" w14:textId="77777777" w:rsidR="00450BF1" w:rsidRDefault="00450BF1" w:rsidP="00B54586">
      <w:pPr>
        <w:pStyle w:val="ListParagraph"/>
        <w:numPr>
          <w:ilvl w:val="0"/>
          <w:numId w:val="4"/>
        </w:numPr>
      </w:pPr>
      <w:r>
        <w:t>Traveled to facilities in Indiana and North Carolina to successfully resolve service issues</w:t>
      </w:r>
    </w:p>
    <w:p w14:paraId="128B230F" w14:textId="1AB36C35" w:rsidR="00450BF1" w:rsidRDefault="00450BF1" w:rsidP="00B54586">
      <w:pPr>
        <w:pStyle w:val="ListParagraph"/>
        <w:numPr>
          <w:ilvl w:val="0"/>
          <w:numId w:val="4"/>
        </w:numPr>
      </w:pPr>
      <w:r>
        <w:t xml:space="preserve">Responsible for tracking inventory, scheduling material flow, customer deliveries and trucks for shipment </w:t>
      </w:r>
    </w:p>
    <w:p w14:paraId="3ED19632" w14:textId="77777777" w:rsidR="004D70D9" w:rsidRDefault="00450BF1" w:rsidP="00450BF1">
      <w:r>
        <w:t xml:space="preserve"> </w:t>
      </w:r>
    </w:p>
    <w:p w14:paraId="0D7D10D1" w14:textId="795F085E" w:rsidR="00450BF1" w:rsidRDefault="004D70D9" w:rsidP="00450BF1">
      <w:r>
        <w:t>December 1993 - April 2000   Steel of West Virginia Huntington, WV</w:t>
      </w:r>
    </w:p>
    <w:p w14:paraId="5D3BB4B6" w14:textId="77777777" w:rsidR="00450BF1" w:rsidRDefault="00450BF1" w:rsidP="00450BF1">
      <w:r>
        <w:t>Union Laborer</w:t>
      </w:r>
    </w:p>
    <w:p w14:paraId="03C3C16B" w14:textId="77777777" w:rsidR="00450BF1" w:rsidRDefault="00450BF1" w:rsidP="004D70D9">
      <w:pPr>
        <w:pStyle w:val="ListParagraph"/>
        <w:numPr>
          <w:ilvl w:val="0"/>
          <w:numId w:val="5"/>
        </w:numPr>
      </w:pPr>
      <w:r>
        <w:t>Assisted in the implementation and maintenance of ISO 9002</w:t>
      </w:r>
    </w:p>
    <w:p w14:paraId="07DFD3A8" w14:textId="77777777" w:rsidR="00450BF1" w:rsidRDefault="00450BF1" w:rsidP="004D70D9">
      <w:pPr>
        <w:pStyle w:val="ListParagraph"/>
        <w:numPr>
          <w:ilvl w:val="0"/>
          <w:numId w:val="5"/>
        </w:numPr>
      </w:pPr>
      <w:r>
        <w:t>Operated crane, hydraulic press, shot blaster, straightener, painter and functions of a furnace operator before promotion</w:t>
      </w:r>
    </w:p>
    <w:p w14:paraId="30C786D5" w14:textId="77777777" w:rsidR="00450BF1" w:rsidRDefault="00450BF1" w:rsidP="00450BF1">
      <w:r>
        <w:t xml:space="preserve"> </w:t>
      </w:r>
    </w:p>
    <w:p w14:paraId="7A3A3A17" w14:textId="77777777" w:rsidR="00A62C7A" w:rsidRDefault="00A62C7A" w:rsidP="00450BF1"/>
    <w:p w14:paraId="26D380E3" w14:textId="77777777" w:rsidR="00A62C7A" w:rsidRDefault="00A62C7A" w:rsidP="00450BF1"/>
    <w:p w14:paraId="3838228D" w14:textId="0DCFB5B4" w:rsidR="00450BF1" w:rsidRDefault="00450BF1" w:rsidP="00450BF1">
      <w:r>
        <w:lastRenderedPageBreak/>
        <w:t xml:space="preserve">REFERENCES  </w:t>
      </w:r>
    </w:p>
    <w:p w14:paraId="6F3ACDAB" w14:textId="77777777" w:rsidR="0093771F" w:rsidRDefault="00450BF1" w:rsidP="00450BF1">
      <w:r>
        <w:t>Robert Parsons</w:t>
      </w:r>
    </w:p>
    <w:p w14:paraId="467C242D" w14:textId="3DF11880" w:rsidR="00450BF1" w:rsidRDefault="00785B12" w:rsidP="00450BF1">
      <w:r>
        <w:t xml:space="preserve">  </w:t>
      </w:r>
      <w:r w:rsidR="00450BF1">
        <w:t>Project Manager/  E Z Electric Inc.</w:t>
      </w:r>
    </w:p>
    <w:p w14:paraId="34D9D315" w14:textId="61E3843E" w:rsidR="00450BF1" w:rsidRDefault="00450BF1" w:rsidP="00450BF1">
      <w:r>
        <w:t>4812 West Pea Ridge Road</w:t>
      </w:r>
      <w:r w:rsidR="00E13657">
        <w:t xml:space="preserve"> Huntington, WV 25701</w:t>
      </w:r>
    </w:p>
    <w:p w14:paraId="3368EBBE" w14:textId="77777777" w:rsidR="00450BF1" w:rsidRDefault="00450BF1" w:rsidP="00450BF1">
      <w:r>
        <w:t xml:space="preserve">(304) 634-1944 </w:t>
      </w:r>
    </w:p>
    <w:p w14:paraId="6A8BD08A" w14:textId="77777777" w:rsidR="00DE1122" w:rsidRDefault="00DE1122" w:rsidP="00450BF1"/>
    <w:p w14:paraId="6545B83F" w14:textId="77777777" w:rsidR="0093771F" w:rsidRDefault="00450BF1" w:rsidP="00450BF1">
      <w:r>
        <w:t>Steve Ermalovich</w:t>
      </w:r>
      <w:r w:rsidR="00734BA4">
        <w:t xml:space="preserve"> </w:t>
      </w:r>
    </w:p>
    <w:p w14:paraId="458A10CB" w14:textId="3EBA293F" w:rsidR="00450BF1" w:rsidRDefault="00450BF1" w:rsidP="00450BF1">
      <w:r>
        <w:t>Lead Supervisor/ Steel of West Virginia</w:t>
      </w:r>
    </w:p>
    <w:p w14:paraId="5F07B960" w14:textId="2F1D48BA" w:rsidR="00450BF1" w:rsidRDefault="00450BF1" w:rsidP="00450BF1">
      <w:r>
        <w:t>123 Brady Driver</w:t>
      </w:r>
      <w:r w:rsidR="00DE1122">
        <w:t xml:space="preserve"> Barboursville, WV 25504</w:t>
      </w:r>
    </w:p>
    <w:p w14:paraId="79791156" w14:textId="77777777" w:rsidR="006D5D16" w:rsidRDefault="00450BF1" w:rsidP="00450BF1">
      <w:r>
        <w:t>(304) 417-3766</w:t>
      </w:r>
    </w:p>
    <w:p w14:paraId="3A010C1D" w14:textId="77777777" w:rsidR="006D5D16" w:rsidRDefault="006D5D16" w:rsidP="00450BF1"/>
    <w:p w14:paraId="06CD1FFF" w14:textId="77777777" w:rsidR="0093771F" w:rsidRDefault="00AC7087" w:rsidP="00450BF1">
      <w:r>
        <w:t>Chris Adkin</w:t>
      </w:r>
      <w:r w:rsidR="00734BA4">
        <w:t>s</w:t>
      </w:r>
    </w:p>
    <w:p w14:paraId="118AE509" w14:textId="357DFD18" w:rsidR="00785B12" w:rsidRDefault="00734BA4" w:rsidP="00450BF1">
      <w:r>
        <w:t xml:space="preserve"> </w:t>
      </w:r>
      <w:r w:rsidR="00296922">
        <w:t>Service Manager/</w:t>
      </w:r>
      <w:r w:rsidR="00406543">
        <w:t xml:space="preserve"> Turnpike </w:t>
      </w:r>
      <w:r w:rsidR="00450BF1">
        <w:t>Ford</w:t>
      </w:r>
      <w:bookmarkStart w:id="0" w:name="_GoBack"/>
      <w:bookmarkEnd w:id="0"/>
    </w:p>
    <w:p w14:paraId="6DC90C96" w14:textId="1881356E" w:rsidR="00450BF1" w:rsidRDefault="00450BF1" w:rsidP="00450BF1">
      <w:r>
        <w:t>4682 Green Valley Road</w:t>
      </w:r>
      <w:r w:rsidR="006D5D16">
        <w:t xml:space="preserve"> Huntington, WV 25701</w:t>
      </w:r>
    </w:p>
    <w:p w14:paraId="74D2177B" w14:textId="77777777" w:rsidR="00450BF1" w:rsidRDefault="00450BF1" w:rsidP="00450BF1">
      <w:r>
        <w:t>(304) 634-6115</w:t>
      </w:r>
    </w:p>
    <w:p w14:paraId="3ADBBB93" w14:textId="77777777" w:rsidR="00450BF1" w:rsidRDefault="00450BF1" w:rsidP="00450BF1"/>
    <w:p w14:paraId="1AB7D3D7" w14:textId="77777777" w:rsidR="00450BF1" w:rsidRDefault="00450BF1"/>
    <w:sectPr w:rsidR="0045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16D9"/>
    <w:multiLevelType w:val="hybridMultilevel"/>
    <w:tmpl w:val="281E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E7A13"/>
    <w:multiLevelType w:val="hybridMultilevel"/>
    <w:tmpl w:val="2A4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48EF"/>
    <w:multiLevelType w:val="hybridMultilevel"/>
    <w:tmpl w:val="5B8A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37CB1"/>
    <w:multiLevelType w:val="hybridMultilevel"/>
    <w:tmpl w:val="896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54E06"/>
    <w:multiLevelType w:val="hybridMultilevel"/>
    <w:tmpl w:val="E1C2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0626F"/>
    <w:multiLevelType w:val="hybridMultilevel"/>
    <w:tmpl w:val="4B6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F1"/>
    <w:rsid w:val="0012437E"/>
    <w:rsid w:val="00126437"/>
    <w:rsid w:val="00150723"/>
    <w:rsid w:val="00296922"/>
    <w:rsid w:val="002B1B76"/>
    <w:rsid w:val="00406543"/>
    <w:rsid w:val="00450BF1"/>
    <w:rsid w:val="004D70D9"/>
    <w:rsid w:val="00503035"/>
    <w:rsid w:val="005B1EEC"/>
    <w:rsid w:val="005C4557"/>
    <w:rsid w:val="005F2B8F"/>
    <w:rsid w:val="006C1AB7"/>
    <w:rsid w:val="006D5D16"/>
    <w:rsid w:val="006F72C3"/>
    <w:rsid w:val="00734BA4"/>
    <w:rsid w:val="00785B12"/>
    <w:rsid w:val="007D44B8"/>
    <w:rsid w:val="008F6D28"/>
    <w:rsid w:val="0093123E"/>
    <w:rsid w:val="0093771F"/>
    <w:rsid w:val="009F073B"/>
    <w:rsid w:val="00A62C7A"/>
    <w:rsid w:val="00AC7087"/>
    <w:rsid w:val="00AF2731"/>
    <w:rsid w:val="00B54586"/>
    <w:rsid w:val="00C45391"/>
    <w:rsid w:val="00C735BC"/>
    <w:rsid w:val="00C769CB"/>
    <w:rsid w:val="00DE1122"/>
    <w:rsid w:val="00E13657"/>
    <w:rsid w:val="00E952B6"/>
    <w:rsid w:val="00F34E9D"/>
    <w:rsid w:val="00FA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DC6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605</Words>
  <Characters>3450</Characters>
  <Application>Microsoft Macintosh Word</Application>
  <DocSecurity>0</DocSecurity>
  <Lines>28</Lines>
  <Paragraphs>8</Paragraphs>
  <ScaleCrop>false</ScaleCrop>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christyparsons71@gmail.com</dc:creator>
  <cp:keywords/>
  <dc:description/>
  <cp:lastModifiedBy>christina parsons</cp:lastModifiedBy>
  <cp:revision>4</cp:revision>
  <dcterms:created xsi:type="dcterms:W3CDTF">2016-03-16T01:34:00Z</dcterms:created>
  <dcterms:modified xsi:type="dcterms:W3CDTF">2016-03-16T01:52:00Z</dcterms:modified>
</cp:coreProperties>
</file>